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953A" w14:textId="587B1E4C" w:rsidR="00371130" w:rsidRDefault="00BF6A61" w:rsidP="00025AF1">
      <w:pPr>
        <w:jc w:val="center"/>
        <w:rPr>
          <w:b/>
          <w:bCs/>
        </w:rPr>
      </w:pPr>
      <w:r>
        <w:rPr>
          <w:b/>
          <w:bCs/>
        </w:rPr>
        <w:t xml:space="preserve">Second </w:t>
      </w:r>
      <w:r w:rsidR="00371130" w:rsidRPr="002B0B12">
        <w:rPr>
          <w:b/>
          <w:bCs/>
        </w:rPr>
        <w:t xml:space="preserve">Grade Reading Distance Learning </w:t>
      </w:r>
      <w:bookmarkStart w:id="0" w:name="_GoBack"/>
      <w:bookmarkEnd w:id="0"/>
    </w:p>
    <w:p w14:paraId="137E10D8" w14:textId="2809FB52" w:rsidR="00E5518D" w:rsidRPr="002B0B12" w:rsidRDefault="00E5518D" w:rsidP="00E5518D">
      <w:pPr>
        <w:rPr>
          <w:b/>
          <w:bCs/>
        </w:rPr>
      </w:pPr>
      <w:r>
        <w:rPr>
          <w:b/>
          <w:bCs/>
        </w:rPr>
        <w:t xml:space="preserve">Overview: </w:t>
      </w:r>
      <w:r w:rsidR="00746686">
        <w:rPr>
          <w:b/>
          <w:bCs/>
        </w:rPr>
        <w:t>R- influenced vowels</w:t>
      </w:r>
      <w:r w:rsidR="004F2D01">
        <w:rPr>
          <w:b/>
          <w:bCs/>
        </w:rPr>
        <w:t>, fiction story elements, story retell.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2232"/>
        <w:gridCol w:w="2158"/>
        <w:gridCol w:w="2158"/>
        <w:gridCol w:w="2158"/>
        <w:gridCol w:w="2158"/>
      </w:tblGrid>
      <w:tr w:rsidR="00A7161A" w:rsidRPr="006C328D" w14:paraId="6F61BF2E" w14:textId="77777777" w:rsidTr="00BF6A61">
        <w:tc>
          <w:tcPr>
            <w:tcW w:w="1440" w:type="dxa"/>
          </w:tcPr>
          <w:p w14:paraId="348DDF1C" w14:textId="77777777" w:rsidR="00A7161A" w:rsidRPr="006C328D" w:rsidRDefault="00A7161A" w:rsidP="00A716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20607766" w14:textId="05E16FE2" w:rsidR="00A7161A" w:rsidRPr="006C328D" w:rsidRDefault="00A7161A" w:rsidP="00A7161A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2158" w:type="dxa"/>
          </w:tcPr>
          <w:p w14:paraId="2FD1494A" w14:textId="4C35C745" w:rsidR="00A7161A" w:rsidRPr="006C328D" w:rsidRDefault="00A7161A" w:rsidP="00A7161A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2158" w:type="dxa"/>
          </w:tcPr>
          <w:p w14:paraId="0AF56F6E" w14:textId="5C23AAB5" w:rsidR="00A7161A" w:rsidRPr="006C328D" w:rsidRDefault="00A7161A" w:rsidP="00A7161A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2158" w:type="dxa"/>
          </w:tcPr>
          <w:p w14:paraId="04C096BF" w14:textId="610C6638" w:rsidR="00A7161A" w:rsidRPr="006C328D" w:rsidRDefault="00A7161A" w:rsidP="00A7161A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2158" w:type="dxa"/>
          </w:tcPr>
          <w:p w14:paraId="6B63D14F" w14:textId="1E80A026" w:rsidR="00A7161A" w:rsidRPr="006C328D" w:rsidRDefault="00A7161A" w:rsidP="00A7161A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Day 5</w:t>
            </w:r>
          </w:p>
        </w:tc>
      </w:tr>
      <w:tr w:rsidR="00A7161A" w:rsidRPr="006C328D" w14:paraId="153B4E9D" w14:textId="77777777" w:rsidTr="00BF6A61">
        <w:tc>
          <w:tcPr>
            <w:tcW w:w="1440" w:type="dxa"/>
          </w:tcPr>
          <w:p w14:paraId="520F0EE5" w14:textId="77777777" w:rsidR="009B44F6" w:rsidRPr="006C328D" w:rsidRDefault="00A7161A" w:rsidP="00A7161A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Phonics </w:t>
            </w:r>
          </w:p>
          <w:p w14:paraId="5756170F" w14:textId="326E71C3" w:rsidR="00A7161A" w:rsidRPr="006C328D" w:rsidRDefault="00A7161A" w:rsidP="00A7161A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(15 min)</w:t>
            </w:r>
          </w:p>
        </w:tc>
        <w:tc>
          <w:tcPr>
            <w:tcW w:w="2232" w:type="dxa"/>
          </w:tcPr>
          <w:p w14:paraId="13F02EBE" w14:textId="40F7C6F8" w:rsidR="00A7161A" w:rsidRPr="006C328D" w:rsidRDefault="00A7161A" w:rsidP="00A7161A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Generate a list of words with </w:t>
            </w:r>
            <w:r w:rsidR="005C662F" w:rsidRPr="006C328D">
              <w:rPr>
                <w:sz w:val="20"/>
                <w:szCs w:val="20"/>
              </w:rPr>
              <w:t>-</w:t>
            </w:r>
            <w:proofErr w:type="spellStart"/>
            <w:r w:rsidR="005C662F" w:rsidRPr="006C328D">
              <w:rPr>
                <w:sz w:val="20"/>
                <w:szCs w:val="20"/>
              </w:rPr>
              <w:t>ar</w:t>
            </w:r>
            <w:proofErr w:type="spellEnd"/>
            <w:r w:rsidRPr="006C328D">
              <w:rPr>
                <w:sz w:val="20"/>
                <w:szCs w:val="20"/>
              </w:rPr>
              <w:t xml:space="preserve"> spelling pattern</w:t>
            </w:r>
            <w:r w:rsidR="007F798A" w:rsidRPr="006C328D">
              <w:rPr>
                <w:sz w:val="20"/>
                <w:szCs w:val="20"/>
              </w:rPr>
              <w:t>,</w:t>
            </w:r>
            <w:r w:rsidRPr="006C328D">
              <w:rPr>
                <w:sz w:val="20"/>
                <w:szCs w:val="20"/>
              </w:rPr>
              <w:t xml:space="preserve"> i.e. </w:t>
            </w:r>
            <w:r w:rsidR="000231AF" w:rsidRPr="006C328D">
              <w:rPr>
                <w:sz w:val="20"/>
                <w:szCs w:val="20"/>
              </w:rPr>
              <w:t>arm, harm, farm, hard</w:t>
            </w:r>
            <w:r w:rsidR="00E45AB3" w:rsidRPr="006C328D">
              <w:rPr>
                <w:sz w:val="20"/>
                <w:szCs w:val="20"/>
              </w:rPr>
              <w:t>, etc.</w:t>
            </w:r>
            <w:r w:rsidRPr="006C328D"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</w:tcPr>
          <w:p w14:paraId="003DD936" w14:textId="10C15210" w:rsidR="00A7161A" w:rsidRPr="006C328D" w:rsidRDefault="00A7161A" w:rsidP="00A7161A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Generate a list of words with </w:t>
            </w:r>
            <w:r w:rsidR="00E45AB3" w:rsidRPr="006C328D">
              <w:rPr>
                <w:sz w:val="20"/>
                <w:szCs w:val="20"/>
              </w:rPr>
              <w:t>-</w:t>
            </w:r>
            <w:proofErr w:type="spellStart"/>
            <w:r w:rsidR="00E45AB3" w:rsidRPr="006C328D">
              <w:rPr>
                <w:sz w:val="20"/>
                <w:szCs w:val="20"/>
              </w:rPr>
              <w:t>er</w:t>
            </w:r>
            <w:proofErr w:type="spellEnd"/>
            <w:r w:rsidRPr="006C328D">
              <w:rPr>
                <w:sz w:val="20"/>
                <w:szCs w:val="20"/>
              </w:rPr>
              <w:t xml:space="preserve"> spelling pattern</w:t>
            </w:r>
            <w:r w:rsidR="00846571" w:rsidRPr="006C328D">
              <w:rPr>
                <w:sz w:val="20"/>
                <w:szCs w:val="20"/>
              </w:rPr>
              <w:t>,</w:t>
            </w:r>
            <w:r w:rsidR="00255D5F" w:rsidRPr="006C328D">
              <w:rPr>
                <w:sz w:val="20"/>
                <w:szCs w:val="20"/>
              </w:rPr>
              <w:t xml:space="preserve"> </w:t>
            </w:r>
            <w:r w:rsidRPr="006C328D">
              <w:rPr>
                <w:sz w:val="20"/>
                <w:szCs w:val="20"/>
              </w:rPr>
              <w:t xml:space="preserve">i.e. </w:t>
            </w:r>
            <w:r w:rsidR="00846571" w:rsidRPr="006C328D">
              <w:rPr>
                <w:sz w:val="20"/>
                <w:szCs w:val="20"/>
              </w:rPr>
              <w:t xml:space="preserve">fern, </w:t>
            </w:r>
            <w:r w:rsidR="00EF3781" w:rsidRPr="006C328D">
              <w:rPr>
                <w:sz w:val="20"/>
                <w:szCs w:val="20"/>
              </w:rPr>
              <w:t>term, etc</w:t>
            </w:r>
            <w:r w:rsidRPr="006C328D"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</w:tcPr>
          <w:p w14:paraId="5FC2AA35" w14:textId="2750040B" w:rsidR="00A7161A" w:rsidRPr="006C328D" w:rsidRDefault="00A7161A" w:rsidP="00A7161A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Generate a list of words with a </w:t>
            </w:r>
            <w:r w:rsidR="005449BC" w:rsidRPr="006C328D">
              <w:rPr>
                <w:sz w:val="20"/>
                <w:szCs w:val="20"/>
              </w:rPr>
              <w:t>-</w:t>
            </w:r>
            <w:proofErr w:type="spellStart"/>
            <w:r w:rsidR="005449BC" w:rsidRPr="006C328D">
              <w:rPr>
                <w:sz w:val="20"/>
                <w:szCs w:val="20"/>
              </w:rPr>
              <w:t>ir</w:t>
            </w:r>
            <w:proofErr w:type="spellEnd"/>
            <w:r w:rsidR="005449BC" w:rsidRPr="006C328D">
              <w:rPr>
                <w:sz w:val="20"/>
                <w:szCs w:val="20"/>
              </w:rPr>
              <w:t xml:space="preserve"> </w:t>
            </w:r>
            <w:r w:rsidRPr="006C328D">
              <w:rPr>
                <w:sz w:val="20"/>
                <w:szCs w:val="20"/>
              </w:rPr>
              <w:t xml:space="preserve">spelling pattern i.e. </w:t>
            </w:r>
            <w:r w:rsidR="00A47A91" w:rsidRPr="006C328D">
              <w:rPr>
                <w:sz w:val="20"/>
                <w:szCs w:val="20"/>
              </w:rPr>
              <w:t>bird, dirt, etc</w:t>
            </w:r>
            <w:r w:rsidRPr="006C328D"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</w:tcPr>
          <w:p w14:paraId="4A0898EF" w14:textId="5AE3BDC0" w:rsidR="00A7161A" w:rsidRPr="006C328D" w:rsidRDefault="00A7161A" w:rsidP="00A7161A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>Write or dictate to a family member 3-5 sentences using the words from days 1-3.</w:t>
            </w:r>
          </w:p>
        </w:tc>
        <w:tc>
          <w:tcPr>
            <w:tcW w:w="2158" w:type="dxa"/>
          </w:tcPr>
          <w:p w14:paraId="46DFDD58" w14:textId="72B90FC8" w:rsidR="00A7161A" w:rsidRPr="006C328D" w:rsidRDefault="00A7161A" w:rsidP="00A7161A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>Write or dictate to a family member 3-5 sentences using the words from days 1-3.</w:t>
            </w:r>
          </w:p>
        </w:tc>
      </w:tr>
      <w:tr w:rsidR="009F775E" w:rsidRPr="006C328D" w14:paraId="009F1207" w14:textId="77777777" w:rsidTr="00BF6A61">
        <w:tc>
          <w:tcPr>
            <w:tcW w:w="1440" w:type="dxa"/>
          </w:tcPr>
          <w:p w14:paraId="794D3AFB" w14:textId="77777777" w:rsidR="009B44F6" w:rsidRPr="006C328D" w:rsidRDefault="009F775E" w:rsidP="009F775E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Reading </w:t>
            </w:r>
          </w:p>
          <w:p w14:paraId="77C60D96" w14:textId="26BB44DB" w:rsidR="009F775E" w:rsidRPr="006C328D" w:rsidRDefault="009F775E" w:rsidP="009F775E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(15 min)</w:t>
            </w:r>
          </w:p>
        </w:tc>
        <w:tc>
          <w:tcPr>
            <w:tcW w:w="2232" w:type="dxa"/>
          </w:tcPr>
          <w:p w14:paraId="1F43A81E" w14:textId="1455C93E" w:rsidR="009F775E" w:rsidRPr="006C328D" w:rsidRDefault="009F775E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>Choose a favorite toy or stuffed animal and read</w:t>
            </w:r>
            <w:r w:rsidR="00560B1D" w:rsidRPr="006C328D">
              <w:rPr>
                <w:sz w:val="20"/>
                <w:szCs w:val="20"/>
              </w:rPr>
              <w:t xml:space="preserve"> a fiction story</w:t>
            </w:r>
            <w:r w:rsidRPr="006C328D">
              <w:rPr>
                <w:sz w:val="20"/>
                <w:szCs w:val="20"/>
              </w:rPr>
              <w:t xml:space="preserve"> to it.</w:t>
            </w:r>
          </w:p>
        </w:tc>
        <w:tc>
          <w:tcPr>
            <w:tcW w:w="2158" w:type="dxa"/>
          </w:tcPr>
          <w:p w14:paraId="01953A87" w14:textId="5606CC99" w:rsidR="009F775E" w:rsidRPr="006C328D" w:rsidRDefault="009F775E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a different </w:t>
            </w:r>
            <w:r w:rsidR="00560B1D" w:rsidRPr="006C328D">
              <w:rPr>
                <w:sz w:val="20"/>
                <w:szCs w:val="20"/>
              </w:rPr>
              <w:t xml:space="preserve">fiction </w:t>
            </w:r>
            <w:r w:rsidRPr="006C328D">
              <w:rPr>
                <w:sz w:val="20"/>
                <w:szCs w:val="20"/>
              </w:rPr>
              <w:t>story to your favorite toy or stuffed animal.</w:t>
            </w:r>
          </w:p>
        </w:tc>
        <w:tc>
          <w:tcPr>
            <w:tcW w:w="2158" w:type="dxa"/>
          </w:tcPr>
          <w:p w14:paraId="54F3064A" w14:textId="39BAD54A" w:rsidR="009F775E" w:rsidRPr="006C328D" w:rsidRDefault="009F775E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>Read the two stories again with a family member.</w:t>
            </w:r>
          </w:p>
        </w:tc>
        <w:tc>
          <w:tcPr>
            <w:tcW w:w="2158" w:type="dxa"/>
          </w:tcPr>
          <w:p w14:paraId="0A451609" w14:textId="4B7D6F1C" w:rsidR="009F775E" w:rsidRPr="006C328D" w:rsidRDefault="00560B1D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>Read the stories again. Decide what your favorite part is in each of the stories.</w:t>
            </w:r>
          </w:p>
        </w:tc>
        <w:tc>
          <w:tcPr>
            <w:tcW w:w="2158" w:type="dxa"/>
          </w:tcPr>
          <w:p w14:paraId="176B0B59" w14:textId="50A85805" w:rsidR="009F775E" w:rsidRPr="006C328D" w:rsidRDefault="00560B1D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a new story </w:t>
            </w:r>
            <w:r w:rsidR="000B09AC" w:rsidRPr="006C328D">
              <w:rPr>
                <w:sz w:val="20"/>
                <w:szCs w:val="20"/>
              </w:rPr>
              <w:t xml:space="preserve">in a spot you don’t usually read in. I.e., </w:t>
            </w:r>
            <w:r w:rsidR="00BF61F1" w:rsidRPr="006C328D">
              <w:rPr>
                <w:sz w:val="20"/>
                <w:szCs w:val="20"/>
              </w:rPr>
              <w:t>standing at the kitchen counter.</w:t>
            </w:r>
          </w:p>
        </w:tc>
      </w:tr>
      <w:tr w:rsidR="009F775E" w:rsidRPr="006C328D" w14:paraId="18EEA6B0" w14:textId="77777777" w:rsidTr="00BF6A61">
        <w:tc>
          <w:tcPr>
            <w:tcW w:w="1440" w:type="dxa"/>
          </w:tcPr>
          <w:p w14:paraId="046FBB1A" w14:textId="77777777" w:rsidR="009B44F6" w:rsidRPr="006C328D" w:rsidRDefault="009F775E" w:rsidP="009F775E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Reading Response </w:t>
            </w:r>
          </w:p>
          <w:p w14:paraId="2F5FCF80" w14:textId="22DC9C95" w:rsidR="009F775E" w:rsidRPr="006C328D" w:rsidRDefault="009F775E" w:rsidP="009F775E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(15 min)</w:t>
            </w:r>
          </w:p>
        </w:tc>
        <w:tc>
          <w:tcPr>
            <w:tcW w:w="2232" w:type="dxa"/>
          </w:tcPr>
          <w:p w14:paraId="71834EF6" w14:textId="67DF988E" w:rsidR="009F775E" w:rsidRPr="006C328D" w:rsidRDefault="009F775E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Fill out </w:t>
            </w:r>
            <w:r w:rsidR="00A8041B">
              <w:rPr>
                <w:sz w:val="20"/>
                <w:szCs w:val="20"/>
              </w:rPr>
              <w:t>K-2 Story Map</w:t>
            </w:r>
            <w:r w:rsidRPr="006C328D">
              <w:rPr>
                <w:sz w:val="20"/>
                <w:szCs w:val="20"/>
              </w:rPr>
              <w:t xml:space="preserve"> using pictures or sentences to retell the story.</w:t>
            </w:r>
          </w:p>
        </w:tc>
        <w:tc>
          <w:tcPr>
            <w:tcW w:w="2158" w:type="dxa"/>
          </w:tcPr>
          <w:p w14:paraId="55792AF4" w14:textId="1B09BC88" w:rsidR="009F775E" w:rsidRPr="006C328D" w:rsidRDefault="009F775E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Fill out </w:t>
            </w:r>
            <w:r w:rsidR="00D26C23">
              <w:rPr>
                <w:sz w:val="20"/>
                <w:szCs w:val="20"/>
              </w:rPr>
              <w:t xml:space="preserve">K-2 </w:t>
            </w:r>
            <w:r w:rsidRPr="006C328D">
              <w:rPr>
                <w:sz w:val="20"/>
                <w:szCs w:val="20"/>
              </w:rPr>
              <w:t>Story Map using pictures or sentences to retell the story.</w:t>
            </w:r>
          </w:p>
        </w:tc>
        <w:tc>
          <w:tcPr>
            <w:tcW w:w="2158" w:type="dxa"/>
          </w:tcPr>
          <w:p w14:paraId="2471B420" w14:textId="3389416F" w:rsidR="009F775E" w:rsidRPr="006C328D" w:rsidRDefault="00560B1D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>Complete the Venn Diagram to compare/contrast the two stories.</w:t>
            </w:r>
          </w:p>
        </w:tc>
        <w:tc>
          <w:tcPr>
            <w:tcW w:w="2158" w:type="dxa"/>
          </w:tcPr>
          <w:p w14:paraId="3917EF2A" w14:textId="5F21E581" w:rsidR="009F775E" w:rsidRPr="006C328D" w:rsidRDefault="00560B1D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Write </w:t>
            </w:r>
            <w:r w:rsidR="00694476" w:rsidRPr="006C328D">
              <w:rPr>
                <w:sz w:val="20"/>
                <w:szCs w:val="20"/>
              </w:rPr>
              <w:t>2-4 sentences</w:t>
            </w:r>
            <w:r w:rsidRPr="006C328D">
              <w:rPr>
                <w:sz w:val="20"/>
                <w:szCs w:val="20"/>
              </w:rPr>
              <w:t xml:space="preserve"> explaining your favorite part in each of the stories. </w:t>
            </w:r>
          </w:p>
        </w:tc>
        <w:tc>
          <w:tcPr>
            <w:tcW w:w="2158" w:type="dxa"/>
          </w:tcPr>
          <w:p w14:paraId="663EF94B" w14:textId="06DD53D2" w:rsidR="009F775E" w:rsidRPr="006C328D" w:rsidRDefault="00BF61F1" w:rsidP="009F775E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>Draw a picture illustrating your favorite parts in each of the stories.</w:t>
            </w:r>
          </w:p>
        </w:tc>
      </w:tr>
    </w:tbl>
    <w:p w14:paraId="0F2AFE7A" w14:textId="77777777" w:rsidR="006C328D" w:rsidRDefault="00886125" w:rsidP="00371130">
      <w:pPr>
        <w:rPr>
          <w:b/>
          <w:bCs/>
        </w:rPr>
      </w:pPr>
      <w:r>
        <w:rPr>
          <w:b/>
          <w:bCs/>
        </w:rPr>
        <w:br/>
      </w:r>
    </w:p>
    <w:p w14:paraId="59808353" w14:textId="343B4A68" w:rsidR="004F2D01" w:rsidRPr="004F2D01" w:rsidRDefault="004F2D01" w:rsidP="00371130">
      <w:pPr>
        <w:rPr>
          <w:b/>
          <w:bCs/>
        </w:rPr>
      </w:pPr>
      <w:r>
        <w:rPr>
          <w:b/>
          <w:bCs/>
        </w:rPr>
        <w:t>Overview: R- influenced vowels, short vowel</w:t>
      </w:r>
      <w:r w:rsidR="00886125">
        <w:rPr>
          <w:b/>
          <w:bCs/>
        </w:rPr>
        <w:t xml:space="preserve"> sounds, non-</w:t>
      </w:r>
      <w:r>
        <w:rPr>
          <w:b/>
          <w:bCs/>
        </w:rPr>
        <w:t xml:space="preserve">fiction </w:t>
      </w:r>
      <w:r w:rsidR="00073764">
        <w:rPr>
          <w:b/>
          <w:bCs/>
        </w:rPr>
        <w:t>text</w:t>
      </w:r>
      <w:r>
        <w:rPr>
          <w:b/>
          <w:bCs/>
        </w:rPr>
        <w:t xml:space="preserve"> elements.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2232"/>
        <w:gridCol w:w="2158"/>
        <w:gridCol w:w="2158"/>
        <w:gridCol w:w="2158"/>
        <w:gridCol w:w="2158"/>
      </w:tblGrid>
      <w:tr w:rsidR="00420C9A" w:rsidRPr="006C328D" w14:paraId="670D3FF5" w14:textId="77777777" w:rsidTr="00BF6A61">
        <w:tc>
          <w:tcPr>
            <w:tcW w:w="1440" w:type="dxa"/>
          </w:tcPr>
          <w:p w14:paraId="754719DD" w14:textId="77777777" w:rsidR="00420C9A" w:rsidRPr="006C328D" w:rsidRDefault="00420C9A" w:rsidP="009E4B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43B83CB4" w14:textId="7634A21F" w:rsidR="00420C9A" w:rsidRPr="006C328D" w:rsidRDefault="00420C9A" w:rsidP="009E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Day </w:t>
            </w:r>
            <w:r w:rsidR="00E5518D" w:rsidRPr="006C328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58" w:type="dxa"/>
          </w:tcPr>
          <w:p w14:paraId="0DFDA454" w14:textId="18FB3E15" w:rsidR="00420C9A" w:rsidRPr="006C328D" w:rsidRDefault="00420C9A" w:rsidP="009E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Day </w:t>
            </w:r>
            <w:r w:rsidR="00E5518D" w:rsidRPr="006C328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58" w:type="dxa"/>
          </w:tcPr>
          <w:p w14:paraId="5695E34F" w14:textId="27B8ED79" w:rsidR="00420C9A" w:rsidRPr="006C328D" w:rsidRDefault="00420C9A" w:rsidP="009E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Day </w:t>
            </w:r>
            <w:r w:rsidR="00E5518D" w:rsidRPr="006C328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58" w:type="dxa"/>
          </w:tcPr>
          <w:p w14:paraId="4F3E41C3" w14:textId="143F1CCF" w:rsidR="00420C9A" w:rsidRPr="006C328D" w:rsidRDefault="00420C9A" w:rsidP="009E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Day </w:t>
            </w:r>
            <w:r w:rsidR="00E5518D" w:rsidRPr="006C328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58" w:type="dxa"/>
          </w:tcPr>
          <w:p w14:paraId="226DBD8B" w14:textId="48156FF5" w:rsidR="00420C9A" w:rsidRPr="006C328D" w:rsidRDefault="00420C9A" w:rsidP="009E4BB8">
            <w:pPr>
              <w:jc w:val="center"/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Day </w:t>
            </w:r>
            <w:r w:rsidR="00E5518D" w:rsidRPr="006C328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20C9A" w:rsidRPr="006C328D" w14:paraId="5CA15DF7" w14:textId="77777777" w:rsidTr="00BF6A61">
        <w:tc>
          <w:tcPr>
            <w:tcW w:w="1440" w:type="dxa"/>
          </w:tcPr>
          <w:p w14:paraId="64485DA3" w14:textId="77777777" w:rsidR="009B44F6" w:rsidRPr="006C328D" w:rsidRDefault="00420C9A" w:rsidP="009E4BB8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Phonics </w:t>
            </w:r>
          </w:p>
          <w:p w14:paraId="025B7845" w14:textId="4D69860C" w:rsidR="00420C9A" w:rsidRPr="006C328D" w:rsidRDefault="00420C9A" w:rsidP="009E4BB8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(15 min)</w:t>
            </w:r>
          </w:p>
        </w:tc>
        <w:tc>
          <w:tcPr>
            <w:tcW w:w="2232" w:type="dxa"/>
          </w:tcPr>
          <w:p w14:paraId="0A218F84" w14:textId="3E762837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Generate a list of words with </w:t>
            </w:r>
            <w:r w:rsidR="000D0D68" w:rsidRPr="006C328D">
              <w:rPr>
                <w:sz w:val="20"/>
                <w:szCs w:val="20"/>
              </w:rPr>
              <w:t>-</w:t>
            </w:r>
            <w:r w:rsidR="005C7A19" w:rsidRPr="006C328D">
              <w:rPr>
                <w:sz w:val="20"/>
                <w:szCs w:val="20"/>
              </w:rPr>
              <w:t>or spelling pattern, i.e.</w:t>
            </w:r>
            <w:r w:rsidR="004F3380" w:rsidRPr="006C328D">
              <w:rPr>
                <w:sz w:val="20"/>
                <w:szCs w:val="20"/>
              </w:rPr>
              <w:t xml:space="preserve"> </w:t>
            </w:r>
            <w:r w:rsidR="00FB5C09" w:rsidRPr="006C328D">
              <w:rPr>
                <w:sz w:val="20"/>
                <w:szCs w:val="20"/>
              </w:rPr>
              <w:t>corn, born.</w:t>
            </w:r>
            <w:r w:rsidR="005C7A19" w:rsidRPr="006C32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</w:tcPr>
          <w:p w14:paraId="448B6105" w14:textId="4F9632AF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Generate a list of </w:t>
            </w:r>
            <w:r w:rsidR="00983419" w:rsidRPr="006C328D">
              <w:rPr>
                <w:sz w:val="20"/>
                <w:szCs w:val="20"/>
              </w:rPr>
              <w:t xml:space="preserve">4 letter </w:t>
            </w:r>
            <w:r w:rsidRPr="006C328D">
              <w:rPr>
                <w:sz w:val="20"/>
                <w:szCs w:val="20"/>
              </w:rPr>
              <w:t xml:space="preserve">words with a </w:t>
            </w:r>
            <w:r w:rsidR="00CB057E" w:rsidRPr="006C328D">
              <w:rPr>
                <w:sz w:val="20"/>
                <w:szCs w:val="20"/>
              </w:rPr>
              <w:t>short</w:t>
            </w:r>
            <w:r w:rsidRPr="006C328D">
              <w:rPr>
                <w:sz w:val="20"/>
                <w:szCs w:val="20"/>
              </w:rPr>
              <w:t xml:space="preserve"> /</w:t>
            </w:r>
            <w:r w:rsidR="00CB057E" w:rsidRPr="006C328D">
              <w:rPr>
                <w:sz w:val="20"/>
                <w:szCs w:val="20"/>
              </w:rPr>
              <w:t>u</w:t>
            </w:r>
            <w:r w:rsidRPr="006C328D">
              <w:rPr>
                <w:sz w:val="20"/>
                <w:szCs w:val="20"/>
              </w:rPr>
              <w:t xml:space="preserve">/ </w:t>
            </w:r>
            <w:r w:rsidR="00AB11DD" w:rsidRPr="006C328D">
              <w:rPr>
                <w:sz w:val="20"/>
                <w:szCs w:val="20"/>
              </w:rPr>
              <w:t xml:space="preserve">vowel, i.e. </w:t>
            </w:r>
            <w:r w:rsidR="000473E4" w:rsidRPr="006C328D">
              <w:rPr>
                <w:sz w:val="20"/>
                <w:szCs w:val="20"/>
              </w:rPr>
              <w:t>club</w:t>
            </w:r>
            <w:r w:rsidR="00155647" w:rsidRPr="006C328D">
              <w:rPr>
                <w:sz w:val="20"/>
                <w:szCs w:val="20"/>
              </w:rPr>
              <w:t>, stub.</w:t>
            </w:r>
          </w:p>
        </w:tc>
        <w:tc>
          <w:tcPr>
            <w:tcW w:w="2158" w:type="dxa"/>
          </w:tcPr>
          <w:p w14:paraId="3215D1C7" w14:textId="2FE27280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Generate a list of </w:t>
            </w:r>
            <w:r w:rsidR="009C0F9C" w:rsidRPr="006C328D">
              <w:rPr>
                <w:sz w:val="20"/>
                <w:szCs w:val="20"/>
              </w:rPr>
              <w:t xml:space="preserve">4 letter </w:t>
            </w:r>
            <w:r w:rsidRPr="006C328D">
              <w:rPr>
                <w:sz w:val="20"/>
                <w:szCs w:val="20"/>
              </w:rPr>
              <w:t xml:space="preserve">words with </w:t>
            </w:r>
            <w:r w:rsidR="009C0F9C" w:rsidRPr="006C328D">
              <w:rPr>
                <w:sz w:val="20"/>
                <w:szCs w:val="20"/>
              </w:rPr>
              <w:t>short /</w:t>
            </w:r>
            <w:r w:rsidR="00AB3E37" w:rsidRPr="006C328D">
              <w:rPr>
                <w:sz w:val="20"/>
                <w:szCs w:val="20"/>
              </w:rPr>
              <w:t xml:space="preserve">a/ </w:t>
            </w:r>
            <w:r w:rsidR="00B82FDD" w:rsidRPr="006C328D">
              <w:rPr>
                <w:sz w:val="20"/>
                <w:szCs w:val="20"/>
              </w:rPr>
              <w:t>vowel, i</w:t>
            </w:r>
            <w:r w:rsidR="0029164F" w:rsidRPr="006C328D">
              <w:rPr>
                <w:sz w:val="20"/>
                <w:szCs w:val="20"/>
              </w:rPr>
              <w:t xml:space="preserve">.e. scab, </w:t>
            </w:r>
            <w:r w:rsidR="00D1215F" w:rsidRPr="006C328D">
              <w:rPr>
                <w:sz w:val="20"/>
                <w:szCs w:val="20"/>
              </w:rPr>
              <w:t>drab.</w:t>
            </w:r>
          </w:p>
        </w:tc>
        <w:tc>
          <w:tcPr>
            <w:tcW w:w="2158" w:type="dxa"/>
          </w:tcPr>
          <w:p w14:paraId="0A1D891A" w14:textId="77777777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>Write or dictate to a family member 3-5 sentences using the words from days 1-3.</w:t>
            </w:r>
          </w:p>
        </w:tc>
        <w:tc>
          <w:tcPr>
            <w:tcW w:w="2158" w:type="dxa"/>
          </w:tcPr>
          <w:p w14:paraId="2A215AB3" w14:textId="70815354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Write or dictate to a family member 3-5 sentences using </w:t>
            </w:r>
            <w:r w:rsidR="00D043EC" w:rsidRPr="006C328D">
              <w:rPr>
                <w:sz w:val="20"/>
                <w:szCs w:val="20"/>
              </w:rPr>
              <w:t>different</w:t>
            </w:r>
            <w:r w:rsidRPr="006C328D">
              <w:rPr>
                <w:sz w:val="20"/>
                <w:szCs w:val="20"/>
              </w:rPr>
              <w:t xml:space="preserve"> words from days 1-3.</w:t>
            </w:r>
          </w:p>
        </w:tc>
      </w:tr>
      <w:tr w:rsidR="00420C9A" w:rsidRPr="006C328D" w14:paraId="37BD1C48" w14:textId="77777777" w:rsidTr="00BF6A61">
        <w:tc>
          <w:tcPr>
            <w:tcW w:w="1440" w:type="dxa"/>
          </w:tcPr>
          <w:p w14:paraId="6411F8F4" w14:textId="77777777" w:rsidR="00B34A78" w:rsidRPr="006C328D" w:rsidRDefault="00420C9A" w:rsidP="009E4BB8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 xml:space="preserve">Reading </w:t>
            </w:r>
          </w:p>
          <w:p w14:paraId="359EBDE0" w14:textId="184682BB" w:rsidR="00420C9A" w:rsidRPr="006C328D" w:rsidRDefault="00420C9A" w:rsidP="009E4BB8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(15 min)</w:t>
            </w:r>
          </w:p>
        </w:tc>
        <w:tc>
          <w:tcPr>
            <w:tcW w:w="2232" w:type="dxa"/>
          </w:tcPr>
          <w:p w14:paraId="25E6F87E" w14:textId="7FBC1CD7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Choose a favorite toy or stuffed animal and read a </w:t>
            </w:r>
            <w:r w:rsidR="00DB7BBE">
              <w:rPr>
                <w:sz w:val="20"/>
                <w:szCs w:val="20"/>
              </w:rPr>
              <w:t>*</w:t>
            </w:r>
            <w:r w:rsidR="00E77425" w:rsidRPr="006C328D">
              <w:rPr>
                <w:sz w:val="20"/>
                <w:szCs w:val="20"/>
              </w:rPr>
              <w:t>non-</w:t>
            </w:r>
            <w:r w:rsidRPr="006C328D">
              <w:rPr>
                <w:sz w:val="20"/>
                <w:szCs w:val="20"/>
              </w:rPr>
              <w:t xml:space="preserve">fiction </w:t>
            </w:r>
            <w:r w:rsidR="001F482F">
              <w:rPr>
                <w:sz w:val="20"/>
                <w:szCs w:val="20"/>
              </w:rPr>
              <w:t>text</w:t>
            </w:r>
            <w:r w:rsidRPr="006C328D">
              <w:rPr>
                <w:sz w:val="20"/>
                <w:szCs w:val="20"/>
              </w:rPr>
              <w:t xml:space="preserve"> to it.</w:t>
            </w:r>
            <w:r w:rsidR="009538DF" w:rsidRPr="006C328D">
              <w:rPr>
                <w:sz w:val="20"/>
                <w:szCs w:val="20"/>
              </w:rPr>
              <w:t xml:space="preserve"> Before you read, complete </w:t>
            </w:r>
            <w:r w:rsidR="0032604D" w:rsidRPr="006C328D">
              <w:rPr>
                <w:sz w:val="20"/>
                <w:szCs w:val="20"/>
              </w:rPr>
              <w:t xml:space="preserve">the first two sections of the KWL chart (I </w:t>
            </w:r>
            <w:r w:rsidR="00025AF1" w:rsidRPr="006C328D">
              <w:rPr>
                <w:sz w:val="20"/>
                <w:szCs w:val="20"/>
              </w:rPr>
              <w:t>K</w:t>
            </w:r>
            <w:r w:rsidR="0032604D" w:rsidRPr="006C328D">
              <w:rPr>
                <w:sz w:val="20"/>
                <w:szCs w:val="20"/>
              </w:rPr>
              <w:t xml:space="preserve">now, I </w:t>
            </w:r>
            <w:r w:rsidR="00025AF1" w:rsidRPr="006C328D">
              <w:rPr>
                <w:sz w:val="20"/>
                <w:szCs w:val="20"/>
              </w:rPr>
              <w:t>W</w:t>
            </w:r>
            <w:r w:rsidR="0032604D" w:rsidRPr="006C328D">
              <w:rPr>
                <w:sz w:val="20"/>
                <w:szCs w:val="20"/>
              </w:rPr>
              <w:t xml:space="preserve">ant to </w:t>
            </w:r>
            <w:r w:rsidR="00025AF1" w:rsidRPr="006C328D">
              <w:rPr>
                <w:sz w:val="20"/>
                <w:szCs w:val="20"/>
              </w:rPr>
              <w:t>K</w:t>
            </w:r>
            <w:r w:rsidR="0032604D" w:rsidRPr="006C328D">
              <w:rPr>
                <w:sz w:val="20"/>
                <w:szCs w:val="20"/>
              </w:rPr>
              <w:t>now).</w:t>
            </w:r>
          </w:p>
        </w:tc>
        <w:tc>
          <w:tcPr>
            <w:tcW w:w="2158" w:type="dxa"/>
          </w:tcPr>
          <w:p w14:paraId="28D7C381" w14:textId="6EAB4FED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a different </w:t>
            </w:r>
            <w:r w:rsidR="00DB7BBE">
              <w:rPr>
                <w:sz w:val="20"/>
                <w:szCs w:val="20"/>
              </w:rPr>
              <w:t>*</w:t>
            </w:r>
            <w:r w:rsidR="00E77425" w:rsidRPr="006C328D">
              <w:rPr>
                <w:sz w:val="20"/>
                <w:szCs w:val="20"/>
              </w:rPr>
              <w:t>non-</w:t>
            </w:r>
            <w:r w:rsidRPr="006C328D">
              <w:rPr>
                <w:sz w:val="20"/>
                <w:szCs w:val="20"/>
              </w:rPr>
              <w:t xml:space="preserve">fiction </w:t>
            </w:r>
            <w:r w:rsidR="00A8146A">
              <w:rPr>
                <w:sz w:val="20"/>
                <w:szCs w:val="20"/>
              </w:rPr>
              <w:t>text</w:t>
            </w:r>
            <w:r w:rsidRPr="006C328D">
              <w:rPr>
                <w:sz w:val="20"/>
                <w:szCs w:val="20"/>
              </w:rPr>
              <w:t xml:space="preserve"> to your favorite toy or stuffed animal.</w:t>
            </w:r>
            <w:r w:rsidR="00DA6554" w:rsidRPr="006C328D">
              <w:rPr>
                <w:sz w:val="20"/>
                <w:szCs w:val="20"/>
              </w:rPr>
              <w:t xml:space="preserve"> Before you read, complete the first two sections of the KWL chart (I Know, I Want to Know).</w:t>
            </w:r>
          </w:p>
        </w:tc>
        <w:tc>
          <w:tcPr>
            <w:tcW w:w="2158" w:type="dxa"/>
          </w:tcPr>
          <w:p w14:paraId="7873FB82" w14:textId="5D859D89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the two </w:t>
            </w:r>
            <w:r w:rsidR="00A8146A">
              <w:rPr>
                <w:sz w:val="20"/>
                <w:szCs w:val="20"/>
              </w:rPr>
              <w:t xml:space="preserve">texts </w:t>
            </w:r>
            <w:r w:rsidRPr="006C328D">
              <w:rPr>
                <w:sz w:val="20"/>
                <w:szCs w:val="20"/>
              </w:rPr>
              <w:t>again with a family member.</w:t>
            </w:r>
          </w:p>
        </w:tc>
        <w:tc>
          <w:tcPr>
            <w:tcW w:w="2158" w:type="dxa"/>
          </w:tcPr>
          <w:p w14:paraId="1484ADA7" w14:textId="197919C8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the </w:t>
            </w:r>
            <w:r w:rsidR="00A8146A">
              <w:rPr>
                <w:sz w:val="20"/>
                <w:szCs w:val="20"/>
              </w:rPr>
              <w:t>texts</w:t>
            </w:r>
            <w:r w:rsidRPr="006C328D">
              <w:rPr>
                <w:sz w:val="20"/>
                <w:szCs w:val="20"/>
              </w:rPr>
              <w:t xml:space="preserve"> again. </w:t>
            </w:r>
            <w:r w:rsidR="00931698" w:rsidRPr="006C328D">
              <w:rPr>
                <w:sz w:val="20"/>
                <w:szCs w:val="20"/>
              </w:rPr>
              <w:t>Name a fact you learned</w:t>
            </w:r>
            <w:r w:rsidR="00B2664A" w:rsidRPr="006C328D">
              <w:rPr>
                <w:sz w:val="20"/>
                <w:szCs w:val="20"/>
              </w:rPr>
              <w:t xml:space="preserve"> in each of the stories.</w:t>
            </w:r>
          </w:p>
        </w:tc>
        <w:tc>
          <w:tcPr>
            <w:tcW w:w="2158" w:type="dxa"/>
          </w:tcPr>
          <w:p w14:paraId="4106AA39" w14:textId="3D261FA0" w:rsidR="00420C9A" w:rsidRPr="006C328D" w:rsidRDefault="00420C9A" w:rsidP="009E4BB8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Read a new </w:t>
            </w:r>
            <w:r w:rsidR="00DB7BBE">
              <w:rPr>
                <w:sz w:val="20"/>
                <w:szCs w:val="20"/>
              </w:rPr>
              <w:t>*</w:t>
            </w:r>
            <w:r w:rsidR="004A3435">
              <w:rPr>
                <w:sz w:val="20"/>
                <w:szCs w:val="20"/>
              </w:rPr>
              <w:t>non-fiction text</w:t>
            </w:r>
            <w:r w:rsidRPr="006C328D">
              <w:rPr>
                <w:sz w:val="20"/>
                <w:szCs w:val="20"/>
              </w:rPr>
              <w:t xml:space="preserve"> in a spot you don’t usually read in. I.e., standing at the kitchen counter.</w:t>
            </w:r>
          </w:p>
        </w:tc>
      </w:tr>
      <w:tr w:rsidR="00025AF1" w:rsidRPr="006C328D" w14:paraId="51F6006D" w14:textId="77777777" w:rsidTr="00BF6A61">
        <w:tc>
          <w:tcPr>
            <w:tcW w:w="1440" w:type="dxa"/>
          </w:tcPr>
          <w:p w14:paraId="3152CB3A" w14:textId="77777777" w:rsidR="00B34A78" w:rsidRPr="006C328D" w:rsidRDefault="00025AF1" w:rsidP="00025AF1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Reading Response</w:t>
            </w:r>
          </w:p>
          <w:p w14:paraId="6CF2CC3F" w14:textId="504B33A8" w:rsidR="00025AF1" w:rsidRPr="006C328D" w:rsidRDefault="00025AF1" w:rsidP="00025AF1">
            <w:pPr>
              <w:rPr>
                <w:b/>
                <w:bCs/>
                <w:sz w:val="20"/>
                <w:szCs w:val="20"/>
              </w:rPr>
            </w:pPr>
            <w:r w:rsidRPr="006C328D">
              <w:rPr>
                <w:b/>
                <w:bCs/>
                <w:sz w:val="20"/>
                <w:szCs w:val="20"/>
              </w:rPr>
              <w:t>(15 min)</w:t>
            </w:r>
          </w:p>
        </w:tc>
        <w:tc>
          <w:tcPr>
            <w:tcW w:w="2232" w:type="dxa"/>
          </w:tcPr>
          <w:p w14:paraId="399281C7" w14:textId="26033EBD" w:rsidR="00025AF1" w:rsidRPr="006C328D" w:rsidRDefault="00025AF1" w:rsidP="00025AF1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Fill out the last section of the KWL chart (I Learned). </w:t>
            </w:r>
          </w:p>
        </w:tc>
        <w:tc>
          <w:tcPr>
            <w:tcW w:w="2158" w:type="dxa"/>
          </w:tcPr>
          <w:p w14:paraId="4489708E" w14:textId="51020277" w:rsidR="00025AF1" w:rsidRPr="006C328D" w:rsidRDefault="00025AF1" w:rsidP="00025AF1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Fill out the last section of the KWL chart (I Learned). </w:t>
            </w:r>
          </w:p>
        </w:tc>
        <w:tc>
          <w:tcPr>
            <w:tcW w:w="2158" w:type="dxa"/>
          </w:tcPr>
          <w:p w14:paraId="67AFD971" w14:textId="6DF34A3A" w:rsidR="00025AF1" w:rsidRPr="006C328D" w:rsidRDefault="00025AF1" w:rsidP="00025AF1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Complete the Venn Diagram to compare/contrast the two </w:t>
            </w:r>
            <w:r w:rsidR="00B546E9">
              <w:rPr>
                <w:sz w:val="20"/>
                <w:szCs w:val="20"/>
              </w:rPr>
              <w:t>texts</w:t>
            </w:r>
            <w:r w:rsidRPr="006C328D">
              <w:rPr>
                <w:sz w:val="20"/>
                <w:szCs w:val="20"/>
              </w:rPr>
              <w:t>.</w:t>
            </w:r>
          </w:p>
        </w:tc>
        <w:tc>
          <w:tcPr>
            <w:tcW w:w="2158" w:type="dxa"/>
          </w:tcPr>
          <w:p w14:paraId="353A2907" w14:textId="1EA109F1" w:rsidR="00025AF1" w:rsidRPr="006C328D" w:rsidRDefault="00025AF1" w:rsidP="00025AF1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Write </w:t>
            </w:r>
            <w:r w:rsidR="00487A3F" w:rsidRPr="006C328D">
              <w:rPr>
                <w:sz w:val="20"/>
                <w:szCs w:val="20"/>
              </w:rPr>
              <w:t>2-4 sentences</w:t>
            </w:r>
            <w:r w:rsidRPr="006C328D">
              <w:rPr>
                <w:sz w:val="20"/>
                <w:szCs w:val="20"/>
              </w:rPr>
              <w:t xml:space="preserve"> explaining the fact</w:t>
            </w:r>
            <w:r w:rsidR="005E6E5D" w:rsidRPr="006C328D">
              <w:rPr>
                <w:sz w:val="20"/>
                <w:szCs w:val="20"/>
              </w:rPr>
              <w:t>s</w:t>
            </w:r>
            <w:r w:rsidRPr="006C328D">
              <w:rPr>
                <w:sz w:val="20"/>
                <w:szCs w:val="20"/>
              </w:rPr>
              <w:t xml:space="preserve"> you learned </w:t>
            </w:r>
            <w:r w:rsidR="00487A3F" w:rsidRPr="006C328D">
              <w:rPr>
                <w:sz w:val="20"/>
                <w:szCs w:val="20"/>
              </w:rPr>
              <w:t xml:space="preserve">from </w:t>
            </w:r>
            <w:r w:rsidRPr="006C328D">
              <w:rPr>
                <w:sz w:val="20"/>
                <w:szCs w:val="20"/>
              </w:rPr>
              <w:t>the stories. You can use the sentence frame</w:t>
            </w:r>
            <w:r w:rsidR="00487A3F" w:rsidRPr="006C328D">
              <w:rPr>
                <w:sz w:val="20"/>
                <w:szCs w:val="20"/>
              </w:rPr>
              <w:t>s</w:t>
            </w:r>
            <w:r w:rsidRPr="006C328D">
              <w:rPr>
                <w:sz w:val="20"/>
                <w:szCs w:val="20"/>
              </w:rPr>
              <w:t xml:space="preserve">: </w:t>
            </w:r>
          </w:p>
          <w:p w14:paraId="6035A66E" w14:textId="4131C997" w:rsidR="00025AF1" w:rsidRPr="006C328D" w:rsidRDefault="00025AF1" w:rsidP="00025AF1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 xml:space="preserve">I learned _________ in___________. </w:t>
            </w:r>
            <w:r w:rsidR="00487A3F" w:rsidRPr="006C328D">
              <w:rPr>
                <w:sz w:val="20"/>
                <w:szCs w:val="20"/>
              </w:rPr>
              <w:t>It was interesting because__________.</w:t>
            </w:r>
          </w:p>
        </w:tc>
        <w:tc>
          <w:tcPr>
            <w:tcW w:w="2158" w:type="dxa"/>
          </w:tcPr>
          <w:p w14:paraId="053EB6C3" w14:textId="50AF3C27" w:rsidR="00025AF1" w:rsidRPr="006C328D" w:rsidRDefault="00025AF1" w:rsidP="00025AF1">
            <w:pPr>
              <w:rPr>
                <w:sz w:val="20"/>
                <w:szCs w:val="20"/>
              </w:rPr>
            </w:pPr>
            <w:r w:rsidRPr="006C328D">
              <w:rPr>
                <w:sz w:val="20"/>
                <w:szCs w:val="20"/>
              </w:rPr>
              <w:t>Draw a picture illustrating the facts you learned in each of the stories.</w:t>
            </w:r>
          </w:p>
        </w:tc>
      </w:tr>
    </w:tbl>
    <w:p w14:paraId="0C2EAA47" w14:textId="1D22A885" w:rsidR="00420C9A" w:rsidRDefault="000B216A" w:rsidP="00371130">
      <w:r>
        <w:t>*</w:t>
      </w:r>
      <w:r w:rsidRPr="000B216A">
        <w:rPr>
          <w:sz w:val="20"/>
          <w:szCs w:val="20"/>
        </w:rPr>
        <w:t xml:space="preserve"> </w:t>
      </w:r>
      <w:r w:rsidR="0091375A">
        <w:rPr>
          <w:sz w:val="20"/>
          <w:szCs w:val="20"/>
        </w:rPr>
        <w:t>Students</w:t>
      </w:r>
      <w:r>
        <w:rPr>
          <w:sz w:val="20"/>
          <w:szCs w:val="20"/>
        </w:rPr>
        <w:t xml:space="preserve"> may </w:t>
      </w:r>
      <w:r w:rsidR="000E315A">
        <w:rPr>
          <w:sz w:val="20"/>
          <w:szCs w:val="20"/>
        </w:rPr>
        <w:t>use your school library page</w:t>
      </w:r>
      <w:r>
        <w:rPr>
          <w:sz w:val="20"/>
          <w:szCs w:val="20"/>
        </w:rPr>
        <w:t xml:space="preserve"> to access </w:t>
      </w:r>
      <w:r w:rsidR="00AA09AF">
        <w:rPr>
          <w:sz w:val="20"/>
          <w:szCs w:val="20"/>
        </w:rPr>
        <w:t>non-fiction texts</w:t>
      </w:r>
      <w:r w:rsidR="000E315A">
        <w:rPr>
          <w:sz w:val="20"/>
          <w:szCs w:val="20"/>
        </w:rPr>
        <w:t xml:space="preserve"> electronically</w:t>
      </w:r>
      <w:r>
        <w:rPr>
          <w:sz w:val="20"/>
          <w:szCs w:val="20"/>
        </w:rPr>
        <w:t>.</w:t>
      </w:r>
    </w:p>
    <w:sectPr w:rsidR="00420C9A" w:rsidSect="00025AF1">
      <w:pgSz w:w="15840" w:h="12240" w:orient="landscape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D"/>
    <w:rsid w:val="000231AF"/>
    <w:rsid w:val="00025AF1"/>
    <w:rsid w:val="000473E4"/>
    <w:rsid w:val="00073764"/>
    <w:rsid w:val="000B09AC"/>
    <w:rsid w:val="000B216A"/>
    <w:rsid w:val="000D0D68"/>
    <w:rsid w:val="000E315A"/>
    <w:rsid w:val="00123517"/>
    <w:rsid w:val="0012551A"/>
    <w:rsid w:val="00155647"/>
    <w:rsid w:val="001B2249"/>
    <w:rsid w:val="001C13A3"/>
    <w:rsid w:val="001E678A"/>
    <w:rsid w:val="001F482F"/>
    <w:rsid w:val="00235376"/>
    <w:rsid w:val="00255D5F"/>
    <w:rsid w:val="0029164F"/>
    <w:rsid w:val="002B0B12"/>
    <w:rsid w:val="002F2AA5"/>
    <w:rsid w:val="0032604D"/>
    <w:rsid w:val="0036230A"/>
    <w:rsid w:val="00371130"/>
    <w:rsid w:val="00373C0F"/>
    <w:rsid w:val="00420C9A"/>
    <w:rsid w:val="00487A3F"/>
    <w:rsid w:val="004A3435"/>
    <w:rsid w:val="004F2D01"/>
    <w:rsid w:val="004F3380"/>
    <w:rsid w:val="005449BC"/>
    <w:rsid w:val="00560B1D"/>
    <w:rsid w:val="0057117E"/>
    <w:rsid w:val="00574BFE"/>
    <w:rsid w:val="005C5889"/>
    <w:rsid w:val="005C662F"/>
    <w:rsid w:val="005C7A19"/>
    <w:rsid w:val="005E6E5D"/>
    <w:rsid w:val="00694476"/>
    <w:rsid w:val="006C328D"/>
    <w:rsid w:val="00746686"/>
    <w:rsid w:val="007740A8"/>
    <w:rsid w:val="007958D5"/>
    <w:rsid w:val="007F798A"/>
    <w:rsid w:val="00846571"/>
    <w:rsid w:val="00886125"/>
    <w:rsid w:val="0091375A"/>
    <w:rsid w:val="00931698"/>
    <w:rsid w:val="00952738"/>
    <w:rsid w:val="009538DF"/>
    <w:rsid w:val="00983419"/>
    <w:rsid w:val="009A3FFD"/>
    <w:rsid w:val="009B44F6"/>
    <w:rsid w:val="009C0F9C"/>
    <w:rsid w:val="009F775E"/>
    <w:rsid w:val="00A47A91"/>
    <w:rsid w:val="00A7161A"/>
    <w:rsid w:val="00A8041B"/>
    <w:rsid w:val="00A8146A"/>
    <w:rsid w:val="00A82438"/>
    <w:rsid w:val="00A91EB9"/>
    <w:rsid w:val="00AA09AF"/>
    <w:rsid w:val="00AA1365"/>
    <w:rsid w:val="00AB11DD"/>
    <w:rsid w:val="00AB3E37"/>
    <w:rsid w:val="00B2664A"/>
    <w:rsid w:val="00B34A78"/>
    <w:rsid w:val="00B546E9"/>
    <w:rsid w:val="00B82FDD"/>
    <w:rsid w:val="00BF61F1"/>
    <w:rsid w:val="00BF6A61"/>
    <w:rsid w:val="00C443D3"/>
    <w:rsid w:val="00CB057E"/>
    <w:rsid w:val="00D043EC"/>
    <w:rsid w:val="00D1215F"/>
    <w:rsid w:val="00D26C23"/>
    <w:rsid w:val="00DA6554"/>
    <w:rsid w:val="00DB7BBE"/>
    <w:rsid w:val="00E06666"/>
    <w:rsid w:val="00E45AB3"/>
    <w:rsid w:val="00E5518D"/>
    <w:rsid w:val="00E77425"/>
    <w:rsid w:val="00EA640C"/>
    <w:rsid w:val="00EF3781"/>
    <w:rsid w:val="00EF5B62"/>
    <w:rsid w:val="00F20E3C"/>
    <w:rsid w:val="00F6444B"/>
    <w:rsid w:val="00F91513"/>
    <w:rsid w:val="00F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BBC4"/>
  <w15:chartTrackingRefBased/>
  <w15:docId w15:val="{C81822BD-525F-4295-B231-31F51F5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D2F9E39C53F429F9B47E3C543E8F8" ma:contentTypeVersion="12" ma:contentTypeDescription="Create a new document." ma:contentTypeScope="" ma:versionID="0e63ef36daf1292a2675af33e98ed66b">
  <xsd:schema xmlns:xsd="http://www.w3.org/2001/XMLSchema" xmlns:xs="http://www.w3.org/2001/XMLSchema" xmlns:p="http://schemas.microsoft.com/office/2006/metadata/properties" xmlns:ns3="505856bf-a1f3-4ef2-ae77-0e4e49c6bcdb" xmlns:ns4="08aea68f-5664-40e5-b436-6e4ce0c6a466" targetNamespace="http://schemas.microsoft.com/office/2006/metadata/properties" ma:root="true" ma:fieldsID="5c6ac06c980bc22c4fdee925c74659ed" ns3:_="" ns4:_="">
    <xsd:import namespace="505856bf-a1f3-4ef2-ae77-0e4e49c6bcdb"/>
    <xsd:import namespace="08aea68f-5664-40e5-b436-6e4ce0c6a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856bf-a1f3-4ef2-ae77-0e4e49c6b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ea68f-5664-40e5-b436-6e4ce0c6a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61C69-5B0F-4FA9-8784-BE4CD81137D6}">
  <ds:schemaRefs>
    <ds:schemaRef ds:uri="http://purl.org/dc/elements/1.1/"/>
    <ds:schemaRef ds:uri="http://schemas.openxmlformats.org/package/2006/metadata/core-properties"/>
    <ds:schemaRef ds:uri="08aea68f-5664-40e5-b436-6e4ce0c6a466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505856bf-a1f3-4ef2-ae77-0e4e49c6bcd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5F5B47-357E-4DC6-B508-9CCC9B06A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9B39A-403C-4081-BEB5-83C3CF946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856bf-a1f3-4ef2-ae77-0e4e49c6bcdb"/>
    <ds:schemaRef ds:uri="08aea68f-5664-40e5-b436-6e4ce0c6a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NIKOLOV, LENSI P</dc:creator>
  <cp:keywords/>
  <dc:description/>
  <cp:lastModifiedBy>STEVENS, LYNDSEY E</cp:lastModifiedBy>
  <cp:revision>2</cp:revision>
  <dcterms:created xsi:type="dcterms:W3CDTF">2020-03-16T18:27:00Z</dcterms:created>
  <dcterms:modified xsi:type="dcterms:W3CDTF">2020-03-16T18:27:00Z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0x010100278D2F9E39C53F429F9B47E3C543E8F8</vt:lpwstr>
  </property>
</Properties>
</file>